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8A" w:rsidRPr="001F2C8A" w:rsidRDefault="001F2C8A" w:rsidP="001F2C8A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1F2C8A">
        <w:rPr>
          <w:rFonts w:ascii="Arial" w:eastAsia="Times New Roman" w:hAnsi="Arial" w:cs="Arial"/>
          <w:b/>
          <w:bCs/>
          <w:color w:val="292929"/>
          <w:sz w:val="27"/>
          <w:szCs w:val="27"/>
        </w:rPr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70"/>
        <w:gridCol w:w="1791"/>
        <w:gridCol w:w="3180"/>
        <w:gridCol w:w="1212"/>
        <w:gridCol w:w="1672"/>
      </w:tblGrid>
      <w:tr w:rsidR="001F2C8A" w:rsidRPr="001F2C8A" w:rsidTr="00E46A3D">
        <w:trPr>
          <w:tblHeader/>
          <w:tblCellSpacing w:w="15" w:type="dxa"/>
        </w:trPr>
        <w:tc>
          <w:tcPr>
            <w:tcW w:w="3356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898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0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113.000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Ксения Максимовна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98.000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Чигирин Артем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44.000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 Михаил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43.000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Малов Егор Денисович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81.000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Лободин</w:t>
            </w:r>
            <w:proofErr w:type="spellEnd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75.000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Мамцев</w:t>
            </w:r>
            <w:proofErr w:type="spellEnd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75.000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Неплюева Мария Геннадьевна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75.000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Булин</w:t>
            </w:r>
            <w:proofErr w:type="spellEnd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Георгий Артёмович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70.000</w:t>
            </w:r>
          </w:p>
        </w:tc>
      </w:tr>
      <w:tr w:rsidR="001F2C8A" w:rsidRPr="001F2C8A" w:rsidTr="001F2C8A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Саламахина</w:t>
            </w:r>
            <w:proofErr w:type="spellEnd"/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1F2C8A" w:rsidRPr="001F2C8A" w:rsidRDefault="001F2C8A" w:rsidP="001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C8A">
              <w:rPr>
                <w:rFonts w:ascii="Times New Roman" w:eastAsia="Times New Roman" w:hAnsi="Times New Roman" w:cs="Times New Roman"/>
                <w:sz w:val="24"/>
                <w:szCs w:val="24"/>
              </w:rPr>
              <w:t>69.000</w:t>
            </w:r>
          </w:p>
        </w:tc>
      </w:tr>
    </w:tbl>
    <w:p w:rsidR="00B07CB3" w:rsidRDefault="00B07CB3" w:rsidP="00E46A3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B07CB3" w:rsidRDefault="00B07CB3" w:rsidP="00E46A3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B07CB3" w:rsidRDefault="00B07CB3" w:rsidP="00E46A3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E46A3D" w:rsidRPr="00E46A3D" w:rsidRDefault="00E46A3D" w:rsidP="00E46A3D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E46A3D">
        <w:rPr>
          <w:rFonts w:ascii="Arial" w:eastAsia="Times New Roman" w:hAnsi="Arial" w:cs="Arial"/>
          <w:b/>
          <w:bCs/>
          <w:color w:val="292929"/>
          <w:sz w:val="27"/>
          <w:szCs w:val="27"/>
        </w:rPr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9"/>
        <w:gridCol w:w="1657"/>
        <w:gridCol w:w="3405"/>
        <w:gridCol w:w="1212"/>
        <w:gridCol w:w="1672"/>
      </w:tblGrid>
      <w:tr w:rsidR="00E46A3D" w:rsidRPr="00E46A3D" w:rsidTr="0036183F">
        <w:trPr>
          <w:tblHeader/>
          <w:tblCellSpacing w:w="15" w:type="dxa"/>
        </w:trPr>
        <w:tc>
          <w:tcPr>
            <w:tcW w:w="3291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713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33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Дубровский Егор Юрьевич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66.000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41.000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Дмитрий Андреевич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23.000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Никитенко Алина Дмитриевна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22.000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Трушков Артём Вадимович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18.000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17.000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Зимовнов</w:t>
            </w:r>
            <w:proofErr w:type="spellEnd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59.000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Хлопунов</w:t>
            </w:r>
            <w:proofErr w:type="spellEnd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39.000</w:t>
            </w:r>
          </w:p>
        </w:tc>
      </w:tr>
      <w:tr w:rsidR="00E46A3D" w:rsidRPr="00E46A3D" w:rsidTr="00E46A3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Гнутов</w:t>
            </w:r>
            <w:proofErr w:type="spellEnd"/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E46A3D" w:rsidRPr="00E46A3D" w:rsidRDefault="00E46A3D" w:rsidP="00E4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3D">
              <w:rPr>
                <w:rFonts w:ascii="Times New Roman" w:eastAsia="Times New Roman" w:hAnsi="Times New Roman" w:cs="Times New Roman"/>
                <w:sz w:val="24"/>
                <w:szCs w:val="24"/>
              </w:rPr>
              <w:t>36.000</w:t>
            </w:r>
          </w:p>
        </w:tc>
      </w:tr>
    </w:tbl>
    <w:p w:rsidR="00B07CB3" w:rsidRDefault="00B07CB3" w:rsidP="0036183F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36183F" w:rsidRPr="0036183F" w:rsidRDefault="0036183F" w:rsidP="0036183F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36183F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2"/>
        <w:gridCol w:w="1735"/>
        <w:gridCol w:w="3394"/>
        <w:gridCol w:w="1212"/>
        <w:gridCol w:w="1672"/>
      </w:tblGrid>
      <w:tr w:rsidR="0036183F" w:rsidRPr="0036183F" w:rsidTr="00274873">
        <w:trPr>
          <w:tblHeader/>
          <w:tblCellSpacing w:w="15" w:type="dxa"/>
        </w:trPr>
        <w:tc>
          <w:tcPr>
            <w:tcW w:w="3196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853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28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82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36.000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Джинбалаева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Аркадьевна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Алиса Алексеевна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Безуглов Артём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31.000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Михаил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29.000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 Алексей Тимурович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24.000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Алпатьева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85.000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Босенко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Эльдар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70.000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Селимханов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Максимович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36183F" w:rsidRPr="0036183F" w:rsidTr="0036183F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Гузенко</w:t>
            </w:r>
            <w:proofErr w:type="spellEnd"/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36183F" w:rsidRPr="0036183F" w:rsidRDefault="0036183F" w:rsidP="0036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183F">
              <w:rPr>
                <w:rFonts w:ascii="Times New Roman" w:eastAsia="Times New Roman" w:hAnsi="Times New Roman" w:cs="Times New Roman"/>
                <w:sz w:val="24"/>
                <w:szCs w:val="24"/>
              </w:rPr>
              <w:t>45.000</w:t>
            </w:r>
          </w:p>
        </w:tc>
      </w:tr>
    </w:tbl>
    <w:p w:rsidR="00B07CB3" w:rsidRDefault="00B07CB3" w:rsidP="0027487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B07CB3" w:rsidRDefault="00B07CB3" w:rsidP="0027487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</w:p>
    <w:p w:rsidR="00274873" w:rsidRPr="00274873" w:rsidRDefault="00274873" w:rsidP="00274873">
      <w:pPr>
        <w:spacing w:line="240" w:lineRule="auto"/>
        <w:outlineLvl w:val="2"/>
        <w:rPr>
          <w:rFonts w:ascii="Arial" w:eastAsia="Times New Roman" w:hAnsi="Arial" w:cs="Arial"/>
          <w:b/>
          <w:bCs/>
          <w:color w:val="292929"/>
          <w:sz w:val="27"/>
          <w:szCs w:val="27"/>
        </w:rPr>
      </w:pPr>
      <w:r w:rsidRPr="00274873">
        <w:rPr>
          <w:rFonts w:ascii="Arial" w:eastAsia="Times New Roman" w:hAnsi="Arial" w:cs="Arial"/>
          <w:b/>
          <w:bCs/>
          <w:color w:val="292929"/>
          <w:sz w:val="27"/>
          <w:szCs w:val="27"/>
        </w:rPr>
        <w:lastRenderedPageBreak/>
        <w:t>Первичные результаты</w:t>
      </w:r>
    </w:p>
    <w:tbl>
      <w:tblPr>
        <w:tblW w:w="11325" w:type="dxa"/>
        <w:tblCellSpacing w:w="15" w:type="dxa"/>
        <w:tblBorders>
          <w:bottom w:val="single" w:sz="6" w:space="0" w:color="11111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9"/>
        <w:gridCol w:w="1900"/>
        <w:gridCol w:w="3242"/>
        <w:gridCol w:w="1212"/>
        <w:gridCol w:w="1672"/>
      </w:tblGrid>
      <w:tr w:rsidR="00274873" w:rsidRPr="00274873" w:rsidTr="00274873">
        <w:trPr>
          <w:tblHeader/>
          <w:tblCellSpacing w:w="15" w:type="dxa"/>
        </w:trPr>
        <w:tc>
          <w:tcPr>
            <w:tcW w:w="24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213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65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57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60" w:type="dxa"/>
            <w:tcBorders>
              <w:bottom w:val="single" w:sz="6" w:space="0" w:color="111111"/>
            </w:tcBorders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Гришачкин</w:t>
            </w:r>
            <w:proofErr w:type="spellEnd"/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 Павлович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27.000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Наливайко Аркадий Яковлевич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Парамонов Ярослав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 Александр Александрович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6F6F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45.000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Михайленко</w:t>
            </w:r>
            <w:proofErr w:type="spellEnd"/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Денисовна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35.000</w:t>
            </w:r>
          </w:p>
        </w:tc>
      </w:tr>
      <w:tr w:rsidR="00274873" w:rsidRPr="00274873" w:rsidTr="0027487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"Лицей экономический № 14"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Гончаров Михаил </w:t>
            </w:r>
            <w:proofErr w:type="spellStart"/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Павловичь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274873" w:rsidRPr="00274873" w:rsidRDefault="00274873" w:rsidP="0027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487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4E2F1B" w:rsidRDefault="004E2F1B" w:rsidP="004A73E7"/>
    <w:sectPr w:rsidR="004E2F1B" w:rsidSect="00B07CB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354"/>
    <w:rsid w:val="000978BD"/>
    <w:rsid w:val="000C33F5"/>
    <w:rsid w:val="0016716C"/>
    <w:rsid w:val="001F2C8A"/>
    <w:rsid w:val="00246F83"/>
    <w:rsid w:val="00274873"/>
    <w:rsid w:val="0036183F"/>
    <w:rsid w:val="004A73E7"/>
    <w:rsid w:val="004E2F1B"/>
    <w:rsid w:val="004E7354"/>
    <w:rsid w:val="005A18EE"/>
    <w:rsid w:val="00B07CB3"/>
    <w:rsid w:val="00E46A3D"/>
    <w:rsid w:val="00FB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6C"/>
  </w:style>
  <w:style w:type="paragraph" w:styleId="3">
    <w:name w:val="heading 3"/>
    <w:basedOn w:val="a"/>
    <w:link w:val="30"/>
    <w:uiPriority w:val="9"/>
    <w:qFormat/>
    <w:rsid w:val="001F2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2C8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9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08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1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</dc:creator>
  <cp:lastModifiedBy>Радченко</cp:lastModifiedBy>
  <cp:revision>6</cp:revision>
  <dcterms:created xsi:type="dcterms:W3CDTF">2021-09-28T09:38:00Z</dcterms:created>
  <dcterms:modified xsi:type="dcterms:W3CDTF">2021-09-28T10:11:00Z</dcterms:modified>
</cp:coreProperties>
</file>